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404A7B" w:rsidTr="00404A7B">
        <w:trPr>
          <w:cantSplit/>
          <w:trHeight w:val="1945"/>
        </w:trPr>
        <w:tc>
          <w:tcPr>
            <w:tcW w:w="4278" w:type="dxa"/>
            <w:hideMark/>
          </w:tcPr>
          <w:p w:rsidR="00404A7B" w:rsidRDefault="00404A7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404A7B" w:rsidRDefault="00404A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404A7B" w:rsidRDefault="00404A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404A7B" w:rsidRDefault="00404A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404A7B" w:rsidRDefault="00404A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404A7B" w:rsidRDefault="00404A7B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404A7B" w:rsidRDefault="00404A7B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hideMark/>
          </w:tcPr>
          <w:p w:rsidR="00404A7B" w:rsidRDefault="00404A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404A7B" w:rsidRDefault="00404A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404A7B" w:rsidRDefault="00404A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404A7B" w:rsidRDefault="00404A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404A7B" w:rsidRDefault="00404A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404A7B" w:rsidRDefault="00404A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404A7B" w:rsidRDefault="00404A7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404A7B" w:rsidTr="00404A7B">
        <w:trPr>
          <w:trHeight w:val="1201"/>
        </w:trPr>
        <w:tc>
          <w:tcPr>
            <w:tcW w:w="42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4A7B" w:rsidRDefault="00404A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404A7B" w:rsidRDefault="00404A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404A7B" w:rsidRDefault="00404A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404A7B" w:rsidRDefault="00404A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404A7B" w:rsidRDefault="00404A7B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4A7B" w:rsidRDefault="00404A7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4A7B" w:rsidRDefault="00404A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404A7B" w:rsidRDefault="00404A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404A7B" w:rsidRDefault="00404A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404A7B" w:rsidRDefault="00404A7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404A7B" w:rsidRDefault="00404A7B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404A7B" w:rsidRDefault="00404A7B" w:rsidP="00404A7B">
      <w:pPr>
        <w:jc w:val="center"/>
        <w:rPr>
          <w:sz w:val="28"/>
          <w:szCs w:val="28"/>
        </w:rPr>
      </w:pPr>
    </w:p>
    <w:p w:rsidR="00404A7B" w:rsidRDefault="00404A7B" w:rsidP="00404A7B">
      <w:pPr>
        <w:jc w:val="center"/>
        <w:rPr>
          <w:sz w:val="28"/>
          <w:szCs w:val="28"/>
        </w:rPr>
      </w:pPr>
    </w:p>
    <w:p w:rsidR="00404A7B" w:rsidRDefault="00404A7B" w:rsidP="00404A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4A7B" w:rsidRDefault="009015A8" w:rsidP="00404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85 от  25.11</w:t>
      </w:r>
      <w:r w:rsidR="00404A7B">
        <w:rPr>
          <w:sz w:val="28"/>
          <w:szCs w:val="28"/>
        </w:rPr>
        <w:t xml:space="preserve">.2016 года. </w:t>
      </w:r>
    </w:p>
    <w:p w:rsidR="00404A7B" w:rsidRDefault="00404A7B" w:rsidP="00404A7B">
      <w:pPr>
        <w:jc w:val="center"/>
        <w:rPr>
          <w:sz w:val="28"/>
          <w:szCs w:val="28"/>
        </w:rPr>
      </w:pPr>
    </w:p>
    <w:p w:rsidR="00404A7B" w:rsidRDefault="00404A7B" w:rsidP="00404A7B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списании имущества муниципальной собственности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04A7B" w:rsidRDefault="00404A7B" w:rsidP="00404A7B">
      <w:pPr>
        <w:jc w:val="both"/>
        <w:rPr>
          <w:sz w:val="28"/>
          <w:szCs w:val="28"/>
        </w:rPr>
      </w:pPr>
    </w:p>
    <w:p w:rsidR="00404A7B" w:rsidRDefault="00404A7B" w:rsidP="00404A7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ст.299 гражданского кодекса Российской Федерации, Положением о порядке управления и распоряжения имуществом муниципальной собственности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утвержденным решением Собрания депутатов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поселение»№ 69 от 29.03.2007 г.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ОСТАНОВЛЯЕТ:</w:t>
      </w:r>
    </w:p>
    <w:p w:rsidR="00404A7B" w:rsidRDefault="00404A7B" w:rsidP="00404A7B">
      <w:pPr>
        <w:jc w:val="both"/>
        <w:rPr>
          <w:sz w:val="28"/>
          <w:szCs w:val="28"/>
        </w:rPr>
      </w:pPr>
      <w:r>
        <w:rPr>
          <w:sz w:val="28"/>
          <w:szCs w:val="28"/>
        </w:rPr>
        <w:t>1.Списать имущество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закрепленное на праве оперативного управления за администрацией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приложению№1.</w:t>
      </w:r>
    </w:p>
    <w:p w:rsidR="00404A7B" w:rsidRDefault="00404A7B" w:rsidP="00404A7B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постановления возложить на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пециалиста администрации Михайлову Л.П.</w:t>
      </w:r>
    </w:p>
    <w:p w:rsidR="00404A7B" w:rsidRDefault="00404A7B" w:rsidP="00404A7B">
      <w:pPr>
        <w:jc w:val="both"/>
        <w:rPr>
          <w:sz w:val="28"/>
          <w:szCs w:val="28"/>
        </w:rPr>
      </w:pPr>
    </w:p>
    <w:p w:rsidR="00404A7B" w:rsidRDefault="00404A7B" w:rsidP="00404A7B">
      <w:pPr>
        <w:jc w:val="both"/>
        <w:rPr>
          <w:sz w:val="28"/>
          <w:szCs w:val="28"/>
        </w:rPr>
      </w:pPr>
    </w:p>
    <w:p w:rsidR="00404A7B" w:rsidRDefault="00404A7B" w:rsidP="00404A7B">
      <w:pPr>
        <w:jc w:val="both"/>
        <w:rPr>
          <w:sz w:val="28"/>
          <w:szCs w:val="28"/>
        </w:rPr>
      </w:pPr>
    </w:p>
    <w:p w:rsidR="00404A7B" w:rsidRDefault="00404A7B" w:rsidP="00404A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04A7B" w:rsidRDefault="00404A7B" w:rsidP="00404A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404A7B" w:rsidRDefault="00404A7B" w:rsidP="00404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A7B" w:rsidRDefault="00404A7B" w:rsidP="00404A7B">
      <w:pPr>
        <w:jc w:val="right"/>
      </w:pPr>
      <w:r>
        <w:br w:type="column"/>
      </w:r>
      <w:r>
        <w:lastRenderedPageBreak/>
        <w:t xml:space="preserve"> </w:t>
      </w:r>
    </w:p>
    <w:p w:rsidR="00404A7B" w:rsidRDefault="00404A7B" w:rsidP="00404A7B"/>
    <w:p w:rsidR="00404A7B" w:rsidRDefault="00404A7B" w:rsidP="00404A7B">
      <w:pPr>
        <w:jc w:val="right"/>
      </w:pPr>
      <w:r>
        <w:t>УТВЕРЖДАЮ</w:t>
      </w:r>
    </w:p>
    <w:p w:rsidR="00404A7B" w:rsidRDefault="00404A7B" w:rsidP="00404A7B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right"/>
      </w:pPr>
      <w:r>
        <w:t>П.С.Иванова</w:t>
      </w:r>
    </w:p>
    <w:p w:rsidR="00404A7B" w:rsidRDefault="00404A7B" w:rsidP="00404A7B">
      <w:pPr>
        <w:jc w:val="right"/>
      </w:pPr>
    </w:p>
    <w:p w:rsidR="00404A7B" w:rsidRDefault="00404A7B" w:rsidP="00404A7B">
      <w:pPr>
        <w:jc w:val="center"/>
        <w:rPr>
          <w:b/>
        </w:rPr>
      </w:pPr>
      <w:r>
        <w:rPr>
          <w:b/>
        </w:rPr>
        <w:t>АКТ</w:t>
      </w:r>
    </w:p>
    <w:p w:rsidR="00404A7B" w:rsidRDefault="00404A7B" w:rsidP="00404A7B">
      <w:pPr>
        <w:jc w:val="center"/>
        <w:rPr>
          <w:b/>
        </w:rPr>
      </w:pPr>
      <w:r>
        <w:rPr>
          <w:b/>
        </w:rPr>
        <w:t>осмотра  нежилого здания   подлежащего  к списанию</w:t>
      </w:r>
    </w:p>
    <w:p w:rsidR="00404A7B" w:rsidRDefault="00404A7B" w:rsidP="00404A7B">
      <w:pPr>
        <w:jc w:val="center"/>
        <w:rPr>
          <w:b/>
        </w:rPr>
      </w:pPr>
    </w:p>
    <w:p w:rsidR="00404A7B" w:rsidRDefault="009015A8" w:rsidP="00404A7B">
      <w:r>
        <w:t>25.11</w:t>
      </w:r>
      <w:r w:rsidR="00404A7B">
        <w:t xml:space="preserve">.2016 г.                                                                                                    </w:t>
      </w:r>
      <w:proofErr w:type="spellStart"/>
      <w:r w:rsidR="00404A7B">
        <w:t>с</w:t>
      </w:r>
      <w:proofErr w:type="gramStart"/>
      <w:r w:rsidR="00404A7B">
        <w:t>.Ш</w:t>
      </w:r>
      <w:proofErr w:type="gramEnd"/>
      <w:r w:rsidR="00404A7B">
        <w:t>иньша</w:t>
      </w:r>
      <w:proofErr w:type="spellEnd"/>
    </w:p>
    <w:p w:rsidR="00404A7B" w:rsidRDefault="00404A7B" w:rsidP="00404A7B"/>
    <w:p w:rsidR="00404A7B" w:rsidRDefault="00404A7B" w:rsidP="00404A7B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>Составлен</w:t>
      </w:r>
      <w:proofErr w:type="gramEnd"/>
      <w:r>
        <w:rPr>
          <w:b/>
        </w:rPr>
        <w:t xml:space="preserve"> комиссией в составе</w:t>
      </w:r>
      <w:r>
        <w:t>: председателя комиссии: Ивановой Т.О.- гл</w:t>
      </w:r>
      <w:proofErr w:type="gramStart"/>
      <w:r>
        <w:t>.с</w:t>
      </w:r>
      <w:proofErr w:type="gramEnd"/>
      <w:r>
        <w:t>пециалиста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членов комиссии: </w:t>
      </w:r>
    </w:p>
    <w:p w:rsidR="00404A7B" w:rsidRDefault="00404A7B" w:rsidP="00404A7B">
      <w:pPr>
        <w:jc w:val="both"/>
      </w:pPr>
      <w:r>
        <w:t>Ефимовой Л.М. –</w:t>
      </w:r>
      <w:proofErr w:type="spellStart"/>
      <w:r>
        <w:t>вед</w:t>
      </w:r>
      <w:proofErr w:type="gramStart"/>
      <w:r>
        <w:t>.с</w:t>
      </w:r>
      <w:proofErr w:type="gramEnd"/>
      <w:r>
        <w:t>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Александровой </w:t>
      </w:r>
      <w:proofErr w:type="spellStart"/>
      <w:r>
        <w:t>Н.А.-вед.специалиста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</w:t>
      </w:r>
      <w:proofErr w:type="spellStart"/>
      <w:r>
        <w:t>Катканова</w:t>
      </w:r>
      <w:proofErr w:type="spellEnd"/>
      <w:r>
        <w:t xml:space="preserve"> </w:t>
      </w:r>
      <w:proofErr w:type="spellStart"/>
      <w:r>
        <w:t>С.П.-специалиста</w:t>
      </w:r>
      <w:proofErr w:type="spellEnd"/>
      <w:r>
        <w:t xml:space="preserve">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both"/>
      </w:pPr>
      <w:r>
        <w:rPr>
          <w:b/>
        </w:rPr>
        <w:t xml:space="preserve">    На предмет осмотра</w:t>
      </w:r>
      <w:r>
        <w:t xml:space="preserve">:   инвентарный номер - 1.101.02.310.51  ,  год ввода в эксплуатацию -1966 год,  находящийся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.Д</w:t>
      </w:r>
      <w:proofErr w:type="gramEnd"/>
      <w:r>
        <w:t>осметкино</w:t>
      </w:r>
      <w:proofErr w:type="spellEnd"/>
      <w:r>
        <w:t>,</w:t>
      </w:r>
      <w:r w:rsidR="009015A8">
        <w:t xml:space="preserve"> </w:t>
      </w:r>
      <w:r>
        <w:t xml:space="preserve">ул.Мирная д.40 (здание администрации УВ) </w:t>
      </w:r>
    </w:p>
    <w:p w:rsidR="00404A7B" w:rsidRDefault="00404A7B" w:rsidP="00404A7B">
      <w:pPr>
        <w:jc w:val="both"/>
      </w:pPr>
      <w:r>
        <w:t xml:space="preserve">     </w:t>
      </w:r>
      <w:r>
        <w:rPr>
          <w:b/>
        </w:rPr>
        <w:t>В ходе осмотра выявлено</w:t>
      </w:r>
      <w:r>
        <w:t>:  крыша здания  отсутствует</w:t>
      </w:r>
      <w:proofErr w:type="gramStart"/>
      <w:r>
        <w:t xml:space="preserve"> ,</w:t>
      </w:r>
      <w:proofErr w:type="gramEnd"/>
      <w:r>
        <w:t>несущие стены отсутствуют,</w:t>
      </w:r>
    </w:p>
    <w:p w:rsidR="00404A7B" w:rsidRDefault="00404A7B" w:rsidP="00404A7B">
      <w:pPr>
        <w:jc w:val="both"/>
      </w:pPr>
      <w:r>
        <w:t xml:space="preserve">     пол здания отсутствует, фундамент разрушен. </w:t>
      </w:r>
    </w:p>
    <w:p w:rsidR="00404A7B" w:rsidRDefault="00404A7B" w:rsidP="00404A7B">
      <w:pPr>
        <w:jc w:val="both"/>
      </w:pPr>
      <w:r>
        <w:rPr>
          <w:b/>
        </w:rPr>
        <w:t xml:space="preserve">    Вывод комиссии</w:t>
      </w:r>
      <w:r>
        <w:t xml:space="preserve">:   здание администрации УВ пригоден к списанию.  </w:t>
      </w:r>
    </w:p>
    <w:p w:rsidR="00404A7B" w:rsidRDefault="00404A7B" w:rsidP="00404A7B">
      <w:pPr>
        <w:jc w:val="both"/>
      </w:pPr>
    </w:p>
    <w:p w:rsidR="00404A7B" w:rsidRDefault="00404A7B" w:rsidP="00404A7B"/>
    <w:p w:rsidR="00404A7B" w:rsidRDefault="00404A7B" w:rsidP="00404A7B">
      <w:r>
        <w:t>Председатель комиссии                         ________________      Иванова Т.О.</w:t>
      </w:r>
    </w:p>
    <w:p w:rsidR="00404A7B" w:rsidRDefault="00404A7B" w:rsidP="00404A7B"/>
    <w:p w:rsidR="00404A7B" w:rsidRDefault="00404A7B" w:rsidP="00404A7B">
      <w:r>
        <w:t>Члены комиссии:                                    ________________      Ефимова Л.М.</w:t>
      </w:r>
    </w:p>
    <w:p w:rsidR="00404A7B" w:rsidRDefault="00404A7B" w:rsidP="00404A7B">
      <w:r>
        <w:t xml:space="preserve">              </w:t>
      </w:r>
    </w:p>
    <w:p w:rsidR="00404A7B" w:rsidRDefault="00404A7B" w:rsidP="00404A7B">
      <w:r>
        <w:t xml:space="preserve">                                                                  ________________      Александрова Н.А.</w:t>
      </w:r>
    </w:p>
    <w:p w:rsidR="00404A7B" w:rsidRDefault="00404A7B" w:rsidP="00404A7B"/>
    <w:p w:rsidR="00404A7B" w:rsidRDefault="00404A7B" w:rsidP="00404A7B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</w:t>
      </w:r>
    </w:p>
    <w:p w:rsidR="00404A7B" w:rsidRDefault="00404A7B" w:rsidP="00404A7B"/>
    <w:p w:rsidR="00404A7B" w:rsidRDefault="00404A7B" w:rsidP="00404A7B">
      <w:pPr>
        <w:jc w:val="right"/>
      </w:pPr>
    </w:p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>
      <w:pPr>
        <w:jc w:val="right"/>
      </w:pPr>
      <w:r>
        <w:t>УТВЕРЖДАЮ</w:t>
      </w:r>
    </w:p>
    <w:p w:rsidR="00404A7B" w:rsidRDefault="00404A7B" w:rsidP="00404A7B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right"/>
      </w:pPr>
      <w:r>
        <w:t>П.С.Иванова</w:t>
      </w:r>
    </w:p>
    <w:p w:rsidR="00404A7B" w:rsidRDefault="00404A7B" w:rsidP="00404A7B">
      <w:pPr>
        <w:jc w:val="right"/>
      </w:pPr>
    </w:p>
    <w:p w:rsidR="00404A7B" w:rsidRDefault="00404A7B" w:rsidP="00404A7B">
      <w:pPr>
        <w:jc w:val="center"/>
        <w:rPr>
          <w:b/>
        </w:rPr>
      </w:pPr>
      <w:r>
        <w:rPr>
          <w:b/>
        </w:rPr>
        <w:t>АКТ</w:t>
      </w:r>
    </w:p>
    <w:p w:rsidR="00404A7B" w:rsidRDefault="00404A7B" w:rsidP="00404A7B">
      <w:pPr>
        <w:jc w:val="center"/>
        <w:rPr>
          <w:b/>
        </w:rPr>
      </w:pPr>
      <w:r>
        <w:rPr>
          <w:b/>
        </w:rPr>
        <w:t>осмотра  нежилого здания   подлежащего к списанию</w:t>
      </w:r>
    </w:p>
    <w:p w:rsidR="00404A7B" w:rsidRDefault="00404A7B" w:rsidP="00404A7B">
      <w:pPr>
        <w:jc w:val="center"/>
        <w:rPr>
          <w:b/>
        </w:rPr>
      </w:pPr>
    </w:p>
    <w:p w:rsidR="00404A7B" w:rsidRDefault="009015A8" w:rsidP="00404A7B">
      <w:r>
        <w:t>25.11</w:t>
      </w:r>
      <w:r w:rsidR="00404A7B">
        <w:t xml:space="preserve">.2016 г.                                                                                                    </w:t>
      </w:r>
      <w:proofErr w:type="spellStart"/>
      <w:r w:rsidR="00404A7B">
        <w:t>с</w:t>
      </w:r>
      <w:proofErr w:type="gramStart"/>
      <w:r w:rsidR="00404A7B">
        <w:t>.Ш</w:t>
      </w:r>
      <w:proofErr w:type="gramEnd"/>
      <w:r w:rsidR="00404A7B">
        <w:t>иньша</w:t>
      </w:r>
      <w:proofErr w:type="spellEnd"/>
    </w:p>
    <w:p w:rsidR="00404A7B" w:rsidRDefault="00404A7B" w:rsidP="00404A7B"/>
    <w:p w:rsidR="00404A7B" w:rsidRDefault="00404A7B" w:rsidP="00404A7B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>Составлен</w:t>
      </w:r>
      <w:proofErr w:type="gramEnd"/>
      <w:r>
        <w:rPr>
          <w:b/>
        </w:rPr>
        <w:t xml:space="preserve"> комиссией в составе</w:t>
      </w:r>
      <w:r>
        <w:t>: председателя комиссии: Ивановой Т.О.- гл</w:t>
      </w:r>
      <w:proofErr w:type="gramStart"/>
      <w:r>
        <w:t>.с</w:t>
      </w:r>
      <w:proofErr w:type="gramEnd"/>
      <w:r>
        <w:t>пециалиста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членов комиссии: </w:t>
      </w:r>
    </w:p>
    <w:p w:rsidR="00404A7B" w:rsidRDefault="00404A7B" w:rsidP="00404A7B">
      <w:pPr>
        <w:jc w:val="both"/>
      </w:pPr>
      <w:r>
        <w:t>Ефимовой Л.М. –</w:t>
      </w:r>
      <w:proofErr w:type="spellStart"/>
      <w:r>
        <w:t>вед</w:t>
      </w:r>
      <w:proofErr w:type="gramStart"/>
      <w:r>
        <w:t>.с</w:t>
      </w:r>
      <w:proofErr w:type="gramEnd"/>
      <w:r>
        <w:t>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Александровой </w:t>
      </w:r>
      <w:proofErr w:type="spellStart"/>
      <w:r>
        <w:t>Н.А.-вед.специалиста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</w:t>
      </w:r>
      <w:proofErr w:type="spellStart"/>
      <w:r>
        <w:t>Катканова</w:t>
      </w:r>
      <w:proofErr w:type="spellEnd"/>
      <w:r>
        <w:t xml:space="preserve"> </w:t>
      </w:r>
      <w:proofErr w:type="spellStart"/>
      <w:r>
        <w:t>С.П.-специалиста</w:t>
      </w:r>
      <w:proofErr w:type="spellEnd"/>
      <w:r>
        <w:t xml:space="preserve">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both"/>
      </w:pPr>
      <w:r>
        <w:rPr>
          <w:b/>
        </w:rPr>
        <w:t xml:space="preserve">    На предмет осмотра</w:t>
      </w:r>
      <w:r>
        <w:t xml:space="preserve">:   инвентарный номер - 1.101.02.310.50  ,  год ввода в эксплуатацию -1968 год,  находящийся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.Д</w:t>
      </w:r>
      <w:proofErr w:type="gramEnd"/>
      <w:r>
        <w:t>осметкино,ул.Мирная</w:t>
      </w:r>
      <w:proofErr w:type="spellEnd"/>
      <w:r>
        <w:t xml:space="preserve"> д.38 (здание администрации УВ) </w:t>
      </w:r>
    </w:p>
    <w:p w:rsidR="00404A7B" w:rsidRDefault="00404A7B" w:rsidP="00404A7B">
      <w:pPr>
        <w:jc w:val="both"/>
      </w:pPr>
      <w:r>
        <w:t xml:space="preserve">     </w:t>
      </w:r>
      <w:r>
        <w:rPr>
          <w:b/>
        </w:rPr>
        <w:t>В ходе осмотра выявлено</w:t>
      </w:r>
      <w:r>
        <w:t>:  крыша здания  отсутствует</w:t>
      </w:r>
      <w:proofErr w:type="gramStart"/>
      <w:r>
        <w:t xml:space="preserve"> ,</w:t>
      </w:r>
      <w:proofErr w:type="gramEnd"/>
      <w:r>
        <w:t>несущие стены отсутствуют,</w:t>
      </w:r>
    </w:p>
    <w:p w:rsidR="00404A7B" w:rsidRDefault="00404A7B" w:rsidP="00404A7B">
      <w:pPr>
        <w:jc w:val="both"/>
      </w:pPr>
      <w:r>
        <w:t xml:space="preserve">     пол здания отсутствует, фундамент разрушен. </w:t>
      </w:r>
    </w:p>
    <w:p w:rsidR="00404A7B" w:rsidRDefault="00404A7B" w:rsidP="00404A7B">
      <w:pPr>
        <w:jc w:val="both"/>
      </w:pPr>
      <w:r>
        <w:rPr>
          <w:b/>
        </w:rPr>
        <w:t xml:space="preserve">    Вывод комиссии</w:t>
      </w:r>
      <w:r>
        <w:t xml:space="preserve">:   здание администрации УВ пригоден к списанию.  </w:t>
      </w:r>
    </w:p>
    <w:p w:rsidR="00404A7B" w:rsidRDefault="00404A7B" w:rsidP="00404A7B">
      <w:pPr>
        <w:jc w:val="both"/>
      </w:pPr>
    </w:p>
    <w:p w:rsidR="00404A7B" w:rsidRDefault="00404A7B" w:rsidP="00404A7B"/>
    <w:p w:rsidR="00404A7B" w:rsidRDefault="00404A7B" w:rsidP="00404A7B">
      <w:r>
        <w:t>Председатель комиссии                         ________________      Иванова Т.О.</w:t>
      </w:r>
    </w:p>
    <w:p w:rsidR="00404A7B" w:rsidRDefault="00404A7B" w:rsidP="00404A7B"/>
    <w:p w:rsidR="00404A7B" w:rsidRDefault="00404A7B" w:rsidP="00404A7B">
      <w:r>
        <w:t>Члены комиссии:                                    ________________      Ефимова Л.М.</w:t>
      </w:r>
    </w:p>
    <w:p w:rsidR="00404A7B" w:rsidRDefault="00404A7B" w:rsidP="00404A7B">
      <w:r>
        <w:t xml:space="preserve">              </w:t>
      </w:r>
    </w:p>
    <w:p w:rsidR="00404A7B" w:rsidRDefault="00404A7B" w:rsidP="00404A7B">
      <w:r>
        <w:t xml:space="preserve">                                                                  ________________      Александрова Н.А.</w:t>
      </w:r>
    </w:p>
    <w:p w:rsidR="00404A7B" w:rsidRDefault="00404A7B" w:rsidP="00404A7B"/>
    <w:p w:rsidR="00404A7B" w:rsidRDefault="00404A7B" w:rsidP="00404A7B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</w:t>
      </w:r>
    </w:p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>
      <w:pPr>
        <w:jc w:val="right"/>
      </w:pPr>
      <w:r>
        <w:t>УТВЕРЖДАЮ</w:t>
      </w:r>
    </w:p>
    <w:p w:rsidR="00404A7B" w:rsidRDefault="00404A7B" w:rsidP="00404A7B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right"/>
      </w:pPr>
      <w:r>
        <w:t>П.С.Иванова</w:t>
      </w:r>
    </w:p>
    <w:p w:rsidR="00404A7B" w:rsidRDefault="00404A7B" w:rsidP="00404A7B">
      <w:pPr>
        <w:jc w:val="right"/>
      </w:pPr>
    </w:p>
    <w:p w:rsidR="00404A7B" w:rsidRDefault="00404A7B" w:rsidP="00404A7B">
      <w:pPr>
        <w:jc w:val="center"/>
        <w:rPr>
          <w:b/>
        </w:rPr>
      </w:pPr>
      <w:r>
        <w:rPr>
          <w:b/>
        </w:rPr>
        <w:t>АКТ</w:t>
      </w:r>
    </w:p>
    <w:p w:rsidR="00404A7B" w:rsidRDefault="00404A7B" w:rsidP="00404A7B">
      <w:pPr>
        <w:jc w:val="center"/>
        <w:rPr>
          <w:b/>
        </w:rPr>
      </w:pPr>
      <w:r>
        <w:rPr>
          <w:b/>
        </w:rPr>
        <w:t>осмотра  нежилого здания   подлежащего  к списанию</w:t>
      </w:r>
    </w:p>
    <w:p w:rsidR="00404A7B" w:rsidRDefault="00404A7B" w:rsidP="00404A7B">
      <w:pPr>
        <w:jc w:val="center"/>
        <w:rPr>
          <w:b/>
        </w:rPr>
      </w:pPr>
    </w:p>
    <w:p w:rsidR="00404A7B" w:rsidRDefault="009015A8" w:rsidP="00404A7B">
      <w:r>
        <w:t>25.11</w:t>
      </w:r>
      <w:r w:rsidR="00404A7B">
        <w:t xml:space="preserve">.2016 г.                                                                                                    </w:t>
      </w:r>
      <w:proofErr w:type="spellStart"/>
      <w:r w:rsidR="00404A7B">
        <w:t>с</w:t>
      </w:r>
      <w:proofErr w:type="gramStart"/>
      <w:r w:rsidR="00404A7B">
        <w:t>.Ш</w:t>
      </w:r>
      <w:proofErr w:type="gramEnd"/>
      <w:r w:rsidR="00404A7B">
        <w:t>иньша</w:t>
      </w:r>
      <w:proofErr w:type="spellEnd"/>
    </w:p>
    <w:p w:rsidR="00404A7B" w:rsidRDefault="00404A7B" w:rsidP="00404A7B"/>
    <w:p w:rsidR="00404A7B" w:rsidRDefault="00404A7B" w:rsidP="00404A7B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>Составлен</w:t>
      </w:r>
      <w:proofErr w:type="gramEnd"/>
      <w:r>
        <w:rPr>
          <w:b/>
        </w:rPr>
        <w:t xml:space="preserve"> комиссией в составе</w:t>
      </w:r>
      <w:r>
        <w:t>: председателя комиссии: Ивановой Т.О.- гл</w:t>
      </w:r>
      <w:proofErr w:type="gramStart"/>
      <w:r>
        <w:t>.с</w:t>
      </w:r>
      <w:proofErr w:type="gramEnd"/>
      <w:r>
        <w:t>пециалиста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членов комиссии: </w:t>
      </w:r>
    </w:p>
    <w:p w:rsidR="00404A7B" w:rsidRDefault="00404A7B" w:rsidP="00404A7B">
      <w:pPr>
        <w:jc w:val="both"/>
      </w:pPr>
      <w:r>
        <w:t>Ефимовой Л.М. –</w:t>
      </w:r>
      <w:proofErr w:type="spellStart"/>
      <w:r>
        <w:t>вед</w:t>
      </w:r>
      <w:proofErr w:type="gramStart"/>
      <w:r>
        <w:t>.с</w:t>
      </w:r>
      <w:proofErr w:type="gramEnd"/>
      <w:r>
        <w:t>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Александровой </w:t>
      </w:r>
      <w:proofErr w:type="spellStart"/>
      <w:r>
        <w:t>Н.А.-вед.специалиста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</w:t>
      </w:r>
      <w:proofErr w:type="spellStart"/>
      <w:r>
        <w:t>Катканова</w:t>
      </w:r>
      <w:proofErr w:type="spellEnd"/>
      <w:r>
        <w:t xml:space="preserve"> </w:t>
      </w:r>
      <w:proofErr w:type="spellStart"/>
      <w:r>
        <w:t>С.П.-специалиста</w:t>
      </w:r>
      <w:proofErr w:type="spellEnd"/>
      <w:r>
        <w:t xml:space="preserve">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both"/>
      </w:pPr>
      <w:r>
        <w:rPr>
          <w:b/>
        </w:rPr>
        <w:t xml:space="preserve">    На предмет осмотра</w:t>
      </w:r>
      <w:r>
        <w:t xml:space="preserve">:   инвентарный номер - 1.101.02.310.01  ,  год ввода в эксплуатацию -1968 год,  находящийся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.П</w:t>
      </w:r>
      <w:proofErr w:type="gramEnd"/>
      <w:r>
        <w:t>ертылга</w:t>
      </w:r>
      <w:proofErr w:type="spellEnd"/>
      <w:r>
        <w:t xml:space="preserve"> ул.Солнечная д.2 (здание администрации УВ) </w:t>
      </w:r>
    </w:p>
    <w:p w:rsidR="00404A7B" w:rsidRDefault="00404A7B" w:rsidP="00404A7B">
      <w:pPr>
        <w:jc w:val="both"/>
      </w:pPr>
      <w:r>
        <w:t xml:space="preserve">     </w:t>
      </w:r>
      <w:r>
        <w:rPr>
          <w:b/>
        </w:rPr>
        <w:t>В ходе осмотра выявлено</w:t>
      </w:r>
      <w:r>
        <w:t>:  крыша здания  отсутствует</w:t>
      </w:r>
      <w:proofErr w:type="gramStart"/>
      <w:r>
        <w:t xml:space="preserve"> ,</w:t>
      </w:r>
      <w:proofErr w:type="gramEnd"/>
      <w:r>
        <w:t>несущие стены отсутствуют,</w:t>
      </w:r>
    </w:p>
    <w:p w:rsidR="00404A7B" w:rsidRDefault="00404A7B" w:rsidP="00404A7B">
      <w:pPr>
        <w:jc w:val="both"/>
      </w:pPr>
      <w:r>
        <w:t xml:space="preserve">     пол здания отсутствует, фундамент разрушен. </w:t>
      </w:r>
    </w:p>
    <w:p w:rsidR="00404A7B" w:rsidRDefault="00404A7B" w:rsidP="00404A7B">
      <w:pPr>
        <w:jc w:val="both"/>
      </w:pPr>
      <w:r>
        <w:rPr>
          <w:b/>
        </w:rPr>
        <w:t xml:space="preserve">    Вывод комиссии</w:t>
      </w:r>
      <w:r>
        <w:t xml:space="preserve">:   здание администрации УВ пригоден к списанию.  </w:t>
      </w:r>
    </w:p>
    <w:p w:rsidR="00404A7B" w:rsidRDefault="00404A7B" w:rsidP="00404A7B">
      <w:pPr>
        <w:jc w:val="both"/>
      </w:pPr>
    </w:p>
    <w:p w:rsidR="00404A7B" w:rsidRDefault="00404A7B" w:rsidP="00404A7B"/>
    <w:p w:rsidR="00404A7B" w:rsidRDefault="00404A7B" w:rsidP="00404A7B">
      <w:r>
        <w:t>Председатель комиссии                         ________________      Иванова Т.О.</w:t>
      </w:r>
    </w:p>
    <w:p w:rsidR="00404A7B" w:rsidRDefault="00404A7B" w:rsidP="00404A7B"/>
    <w:p w:rsidR="00404A7B" w:rsidRDefault="00404A7B" w:rsidP="00404A7B">
      <w:r>
        <w:t>Члены комиссии:                                    ________________      Ефимова Л.М.</w:t>
      </w:r>
    </w:p>
    <w:p w:rsidR="00404A7B" w:rsidRDefault="00404A7B" w:rsidP="00404A7B">
      <w:r>
        <w:t xml:space="preserve">              </w:t>
      </w:r>
    </w:p>
    <w:p w:rsidR="00404A7B" w:rsidRDefault="00404A7B" w:rsidP="00404A7B">
      <w:r>
        <w:t xml:space="preserve">                                                                  ________________      Александрова Н.А.</w:t>
      </w:r>
    </w:p>
    <w:p w:rsidR="00404A7B" w:rsidRDefault="00404A7B" w:rsidP="00404A7B"/>
    <w:p w:rsidR="00404A7B" w:rsidRDefault="00404A7B" w:rsidP="00404A7B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</w:t>
      </w:r>
    </w:p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Приложение№1</w:t>
      </w:r>
    </w:p>
    <w:p w:rsidR="00404A7B" w:rsidRDefault="00404A7B" w:rsidP="00404A7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имущества «Администрации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</w:p>
    <w:p w:rsidR="00404A7B" w:rsidRDefault="00404A7B" w:rsidP="00404A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proofErr w:type="gramStart"/>
      <w:r>
        <w:rPr>
          <w:sz w:val="28"/>
          <w:szCs w:val="28"/>
        </w:rPr>
        <w:t>»»</w:t>
      </w:r>
      <w:proofErr w:type="gramEnd"/>
      <w:r>
        <w:rPr>
          <w:sz w:val="28"/>
          <w:szCs w:val="28"/>
        </w:rPr>
        <w:t>,подлежащих списанию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3686"/>
        <w:gridCol w:w="2375"/>
      </w:tblGrid>
      <w:tr w:rsidR="00404A7B" w:rsidTr="00404A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имущества,</w:t>
            </w:r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</w:t>
            </w:r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</w:t>
            </w:r>
          </w:p>
        </w:tc>
      </w:tr>
      <w:tr w:rsidR="00404A7B" w:rsidTr="00404A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4-х квартирный жилой </w:t>
            </w:r>
            <w:proofErr w:type="spellStart"/>
            <w:r>
              <w:rPr>
                <w:sz w:val="20"/>
                <w:szCs w:val="20"/>
                <w:lang w:eastAsia="en-US"/>
              </w:rPr>
              <w:t>дом,с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иньшаул.Советская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д.9а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кв.1:    постановление№65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02.10.2013г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регистрации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права№</w:t>
            </w:r>
            <w:proofErr w:type="spellEnd"/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12-12-08/038/2014-678от04.06.2014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lang w:eastAsia="en-US"/>
              </w:rPr>
              <w:t>:     постановление№49 от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19.08.2014г.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регистрации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права№</w:t>
            </w:r>
            <w:proofErr w:type="spellEnd"/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12-12-08/080/2014-151от03.09.2014г.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кв3:    постановление№3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22.01.2014г.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регистрации права №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12-12-08/021/2014-193от02.04.2014г.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sz w:val="20"/>
                <w:szCs w:val="20"/>
                <w:lang w:eastAsia="en-US"/>
              </w:rPr>
              <w:t>:    постановление №64 от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03.09.2012г.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регистрации права №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12-12-08/073/2012-617от23.11.2012г.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28200</w:t>
            </w:r>
          </w:p>
        </w:tc>
      </w:tr>
      <w:tr w:rsidR="00404A7B" w:rsidTr="00404A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2-х </w:t>
            </w:r>
            <w:proofErr w:type="gramStart"/>
            <w:r>
              <w:rPr>
                <w:sz w:val="20"/>
                <w:szCs w:val="20"/>
                <w:lang w:eastAsia="en-US"/>
              </w:rPr>
              <w:t>квартирный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жилой</w:t>
            </w:r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иньша,ул.Советская</w:t>
            </w:r>
            <w:proofErr w:type="spellEnd"/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постановление №70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19.11.2014г.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регистрации права №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12.12-08/106/2014-031 от03.12.2014г.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404A7B" w:rsidTr="00404A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proofErr w:type="gramStart"/>
            <w:r>
              <w:rPr>
                <w:sz w:val="20"/>
                <w:szCs w:val="20"/>
                <w:lang w:eastAsia="en-US"/>
              </w:rPr>
              <w:t>квартирный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жилой </w:t>
            </w:r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осметкино</w:t>
            </w:r>
            <w:proofErr w:type="spellEnd"/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ира д.13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постановление №50а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05.06.2012г.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регистрации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права№</w:t>
            </w:r>
            <w:proofErr w:type="spellEnd"/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12-12-08/047/2012-522от02.08.2012г.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161974,80</w:t>
            </w:r>
          </w:p>
        </w:tc>
      </w:tr>
      <w:tr w:rsidR="00404A7B" w:rsidTr="00404A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кв№1и№4 в 4-кв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оме</w:t>
            </w:r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иньша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ул.Советская.д.13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кв.4:  .свидетельство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регистрации права №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12-АА №0047078 от21.05.2002г.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:   свидетельство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регистрации права №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12-12-08/034/2011-667 от12.10.2014г.     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27700</w:t>
            </w:r>
          </w:p>
        </w:tc>
      </w:tr>
      <w:tr w:rsidR="00404A7B" w:rsidTr="00404A7B">
        <w:trPr>
          <w:trHeight w:val="8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proofErr w:type="spellStart"/>
            <w:r>
              <w:rPr>
                <w:sz w:val="20"/>
                <w:szCs w:val="20"/>
                <w:lang w:eastAsia="en-US"/>
              </w:rPr>
              <w:t>Ягулбаевой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Е.М.</w:t>
            </w:r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иньша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ул.Коммунистическая д.1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постановление 3    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404A7B" w:rsidRDefault="00404A7B" w:rsidP="005879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регистрации права №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12-12-08/018/2013-622 от03.05.2013г.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15680</w:t>
            </w:r>
          </w:p>
        </w:tc>
      </w:tr>
      <w:tr w:rsidR="00404A7B" w:rsidTr="00404A7B">
        <w:trPr>
          <w:trHeight w:val="224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иньша</w:t>
            </w:r>
            <w:proofErr w:type="spellEnd"/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етрова д.4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кв.4:        постановление №8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27.01.2015г.,  свидетельство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регистрации права №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12-12/008-12/008/009/2015-3340/2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от25.11.2015г.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кв.3:     </w:t>
            </w:r>
            <w:proofErr w:type="spellStart"/>
            <w:r>
              <w:rPr>
                <w:sz w:val="20"/>
                <w:szCs w:val="20"/>
                <w:lang w:eastAsia="en-US"/>
              </w:rPr>
              <w:t>постановление№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9от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от 27.01.2015г.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видетельство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регистации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права №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12-12/008-12/008/009/2015-3342/2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от27.11.2015г.         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343598</w:t>
            </w:r>
          </w:p>
        </w:tc>
      </w:tr>
      <w:tr w:rsidR="00404A7B" w:rsidTr="00404A7B">
        <w:trPr>
          <w:trHeight w:val="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2-х </w:t>
            </w:r>
            <w:proofErr w:type="gramStart"/>
            <w:r>
              <w:rPr>
                <w:sz w:val="20"/>
                <w:szCs w:val="20"/>
                <w:lang w:eastAsia="en-US"/>
              </w:rPr>
              <w:t>квартирный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производственный жилой</w:t>
            </w:r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иньша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ул.Новая д.</w:t>
            </w:r>
            <w:r w:rsidR="00010A04">
              <w:rPr>
                <w:sz w:val="20"/>
                <w:szCs w:val="20"/>
                <w:lang w:eastAsia="en-US"/>
              </w:rPr>
              <w:t>14 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Уведомление №81 от 02.09.2013 г.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МРСК Центра и </w:t>
            </w:r>
            <w:proofErr w:type="spellStart"/>
            <w:r>
              <w:rPr>
                <w:sz w:val="20"/>
                <w:szCs w:val="20"/>
                <w:lang w:eastAsia="en-US"/>
              </w:rPr>
              <w:t>Приволжья</w:t>
            </w:r>
            <w:proofErr w:type="gramStart"/>
            <w:r>
              <w:rPr>
                <w:sz w:val="20"/>
                <w:szCs w:val="20"/>
                <w:lang w:eastAsia="en-US"/>
              </w:rPr>
              <w:t>,а</w:t>
            </w:r>
            <w:proofErr w:type="gramEnd"/>
            <w:r>
              <w:rPr>
                <w:sz w:val="20"/>
                <w:szCs w:val="20"/>
                <w:lang w:eastAsia="en-US"/>
              </w:rPr>
              <w:t>кт</w:t>
            </w:r>
            <w:proofErr w:type="spellEnd"/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осмотра жилищной комиссии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выписка из </w:t>
            </w:r>
            <w:proofErr w:type="spellStart"/>
            <w:r>
              <w:rPr>
                <w:sz w:val="20"/>
                <w:szCs w:val="20"/>
                <w:lang w:eastAsia="en-US"/>
              </w:rPr>
              <w:t>похозяйственной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книги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4326</w:t>
            </w:r>
          </w:p>
        </w:tc>
      </w:tr>
      <w:tr w:rsidR="00404A7B" w:rsidTr="00404A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2-х квартирный жилой дом</w:t>
            </w:r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иньша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ул.Советская д.9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 осмотра жилищной комиссии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</w:t>
            </w:r>
            <w:proofErr w:type="spellStart"/>
            <w:r>
              <w:rPr>
                <w:sz w:val="20"/>
                <w:szCs w:val="20"/>
                <w:lang w:eastAsia="en-US"/>
              </w:rPr>
              <w:t>похозяйственной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книги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</w:t>
            </w:r>
          </w:p>
        </w:tc>
      </w:tr>
      <w:tr w:rsidR="00404A7B" w:rsidTr="00404A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4-х квартирный жилой дом</w:t>
            </w:r>
          </w:p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иньша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ул.Советская д.30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 осмотра жилищной комиссии</w:t>
            </w:r>
          </w:p>
          <w:p w:rsidR="00404A7B" w:rsidRDefault="00404A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</w:t>
            </w:r>
            <w:proofErr w:type="spellStart"/>
            <w:r>
              <w:rPr>
                <w:sz w:val="20"/>
                <w:szCs w:val="20"/>
                <w:lang w:eastAsia="en-US"/>
              </w:rPr>
              <w:t>похозяйственной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книги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A7B" w:rsidRDefault="00404A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</w:t>
            </w:r>
          </w:p>
        </w:tc>
      </w:tr>
    </w:tbl>
    <w:p w:rsidR="00404A7B" w:rsidRDefault="00404A7B" w:rsidP="00404A7B"/>
    <w:p w:rsidR="00404A7B" w:rsidRDefault="00404A7B" w:rsidP="00404A7B">
      <w:r>
        <w:t xml:space="preserve"> </w:t>
      </w:r>
    </w:p>
    <w:p w:rsidR="00404A7B" w:rsidRDefault="00404A7B" w:rsidP="00404A7B"/>
    <w:p w:rsidR="00404A7B" w:rsidRDefault="00404A7B" w:rsidP="00404A7B"/>
    <w:p w:rsidR="00404A7B" w:rsidRDefault="00404A7B" w:rsidP="00404A7B">
      <w:pPr>
        <w:jc w:val="right"/>
      </w:pPr>
      <w:r>
        <w:t>УТВЕРЖДАЮ</w:t>
      </w:r>
    </w:p>
    <w:p w:rsidR="00404A7B" w:rsidRDefault="00404A7B" w:rsidP="00404A7B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right"/>
      </w:pPr>
      <w:r>
        <w:t>П.С.Иванова</w:t>
      </w:r>
    </w:p>
    <w:p w:rsidR="00404A7B" w:rsidRDefault="00404A7B" w:rsidP="00404A7B">
      <w:pPr>
        <w:jc w:val="right"/>
      </w:pPr>
    </w:p>
    <w:p w:rsidR="00404A7B" w:rsidRDefault="00404A7B" w:rsidP="00404A7B">
      <w:pPr>
        <w:jc w:val="center"/>
        <w:rPr>
          <w:b/>
        </w:rPr>
      </w:pPr>
      <w:r>
        <w:rPr>
          <w:b/>
        </w:rPr>
        <w:t>АКТ</w:t>
      </w:r>
    </w:p>
    <w:p w:rsidR="00404A7B" w:rsidRDefault="00404A7B" w:rsidP="00404A7B">
      <w:pPr>
        <w:jc w:val="center"/>
        <w:rPr>
          <w:b/>
        </w:rPr>
      </w:pPr>
      <w:r>
        <w:rPr>
          <w:b/>
        </w:rPr>
        <w:t>осмотра   здания   подлежащего  к списанию</w:t>
      </w:r>
    </w:p>
    <w:p w:rsidR="00404A7B" w:rsidRDefault="00404A7B" w:rsidP="00404A7B">
      <w:pPr>
        <w:jc w:val="center"/>
        <w:rPr>
          <w:b/>
        </w:rPr>
      </w:pPr>
    </w:p>
    <w:p w:rsidR="00404A7B" w:rsidRDefault="009015A8" w:rsidP="00404A7B">
      <w:r>
        <w:t>25.11</w:t>
      </w:r>
      <w:r w:rsidR="00404A7B">
        <w:t xml:space="preserve">.2016 г.                                                                                                    </w:t>
      </w:r>
      <w:proofErr w:type="spellStart"/>
      <w:r w:rsidR="00404A7B">
        <w:t>с</w:t>
      </w:r>
      <w:proofErr w:type="gramStart"/>
      <w:r w:rsidR="00404A7B">
        <w:t>.Ш</w:t>
      </w:r>
      <w:proofErr w:type="gramEnd"/>
      <w:r w:rsidR="00404A7B">
        <w:t>иньша</w:t>
      </w:r>
      <w:proofErr w:type="spellEnd"/>
    </w:p>
    <w:p w:rsidR="00404A7B" w:rsidRDefault="00404A7B" w:rsidP="00404A7B"/>
    <w:p w:rsidR="00404A7B" w:rsidRDefault="00404A7B" w:rsidP="00404A7B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>Составлен</w:t>
      </w:r>
      <w:proofErr w:type="gramEnd"/>
      <w:r>
        <w:rPr>
          <w:b/>
        </w:rPr>
        <w:t xml:space="preserve"> комиссией в составе</w:t>
      </w:r>
      <w:r>
        <w:t>: председателя комиссии: Ивановой Т.О.- гл</w:t>
      </w:r>
      <w:proofErr w:type="gramStart"/>
      <w:r>
        <w:t>.с</w:t>
      </w:r>
      <w:proofErr w:type="gramEnd"/>
      <w:r>
        <w:t>пециалиста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членов комиссии: </w:t>
      </w:r>
    </w:p>
    <w:p w:rsidR="00404A7B" w:rsidRDefault="00404A7B" w:rsidP="00404A7B">
      <w:pPr>
        <w:jc w:val="both"/>
      </w:pPr>
      <w:r>
        <w:t>Ефимовой Л.М. –</w:t>
      </w:r>
      <w:proofErr w:type="spellStart"/>
      <w:r>
        <w:t>вед.специалиста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Александровой </w:t>
      </w:r>
      <w:proofErr w:type="spellStart"/>
      <w:r>
        <w:t>Н.А.-вед.специалиста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</w:t>
      </w:r>
      <w:proofErr w:type="spellStart"/>
      <w:r>
        <w:t>Катканова</w:t>
      </w:r>
      <w:proofErr w:type="spellEnd"/>
      <w:r>
        <w:t xml:space="preserve"> С.П.-</w:t>
      </w:r>
      <w:r w:rsidR="00010A04">
        <w:t xml:space="preserve"> </w:t>
      </w:r>
      <w:r>
        <w:t>специалиста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both"/>
      </w:pPr>
      <w:r>
        <w:rPr>
          <w:b/>
        </w:rPr>
        <w:t xml:space="preserve">    На предмет осмотра</w:t>
      </w:r>
      <w:r>
        <w:t xml:space="preserve">: 2-х квартирный производственный жилой дом,  находящийся по адресу: Республика Марий Эл, </w:t>
      </w:r>
      <w:proofErr w:type="spellStart"/>
      <w:r>
        <w:t>Моркинск</w:t>
      </w:r>
      <w:r w:rsidR="00010A04">
        <w:t>ий</w:t>
      </w:r>
      <w:proofErr w:type="spellEnd"/>
      <w:r w:rsidR="00010A04">
        <w:t xml:space="preserve"> район, </w:t>
      </w:r>
      <w:proofErr w:type="spellStart"/>
      <w:r w:rsidR="00010A04">
        <w:t>с</w:t>
      </w:r>
      <w:proofErr w:type="gramStart"/>
      <w:r w:rsidR="00010A04">
        <w:t>.Ш</w:t>
      </w:r>
      <w:proofErr w:type="gramEnd"/>
      <w:r w:rsidR="00010A04">
        <w:t>иньша</w:t>
      </w:r>
      <w:proofErr w:type="spellEnd"/>
      <w:r w:rsidR="00010A04">
        <w:t>, ул.Новая д.14 а</w:t>
      </w:r>
      <w:r>
        <w:t>,</w:t>
      </w:r>
      <w:r w:rsidR="00010A04">
        <w:t xml:space="preserve"> </w:t>
      </w:r>
      <w:r>
        <w:t>балансовая стоимость  -  4326 рублей.</w:t>
      </w:r>
    </w:p>
    <w:p w:rsidR="00404A7B" w:rsidRDefault="00404A7B" w:rsidP="00404A7B">
      <w:pPr>
        <w:jc w:val="both"/>
      </w:pPr>
      <w:r>
        <w:t xml:space="preserve">     </w:t>
      </w:r>
      <w:r>
        <w:rPr>
          <w:b/>
        </w:rPr>
        <w:t>В ходе осмотра выявлено</w:t>
      </w:r>
      <w:r>
        <w:t>:  крыша здания частично разрушена, несущие стены разрушены частично, окна отсутствуют, напольные покрытия отсутствуют, в фундаменте здания имеются трещины.</w:t>
      </w:r>
    </w:p>
    <w:p w:rsidR="00404A7B" w:rsidRDefault="00404A7B" w:rsidP="00404A7B">
      <w:pPr>
        <w:jc w:val="both"/>
      </w:pPr>
      <w:r>
        <w:rPr>
          <w:b/>
        </w:rPr>
        <w:t xml:space="preserve">    Вывод комиссии</w:t>
      </w:r>
      <w:r>
        <w:t xml:space="preserve">:   2-х  квартирный производственный жилой дом пригоден к списанию.  </w:t>
      </w:r>
    </w:p>
    <w:p w:rsidR="00404A7B" w:rsidRDefault="00404A7B" w:rsidP="00404A7B">
      <w:pPr>
        <w:jc w:val="both"/>
      </w:pPr>
    </w:p>
    <w:p w:rsidR="00404A7B" w:rsidRDefault="00404A7B" w:rsidP="00404A7B"/>
    <w:p w:rsidR="00404A7B" w:rsidRDefault="00404A7B" w:rsidP="00404A7B">
      <w:r>
        <w:t>Председатель комиссии                         ________________      Иванова Т.О.</w:t>
      </w:r>
    </w:p>
    <w:p w:rsidR="00404A7B" w:rsidRDefault="00404A7B" w:rsidP="00404A7B"/>
    <w:p w:rsidR="00404A7B" w:rsidRDefault="00404A7B" w:rsidP="00404A7B">
      <w:r>
        <w:t>Члены комиссии:                                    ________________      Ефимова Л.М.</w:t>
      </w:r>
    </w:p>
    <w:p w:rsidR="00404A7B" w:rsidRDefault="00404A7B" w:rsidP="00404A7B">
      <w:r>
        <w:t xml:space="preserve">              </w:t>
      </w:r>
    </w:p>
    <w:p w:rsidR="00404A7B" w:rsidRDefault="00404A7B" w:rsidP="00404A7B">
      <w:r>
        <w:t xml:space="preserve">                                                                  ________________      Александрова Н.А.</w:t>
      </w:r>
    </w:p>
    <w:p w:rsidR="00404A7B" w:rsidRDefault="00404A7B" w:rsidP="00404A7B"/>
    <w:p w:rsidR="00404A7B" w:rsidRDefault="00404A7B" w:rsidP="00404A7B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</w:t>
      </w:r>
    </w:p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>
      <w:pPr>
        <w:jc w:val="right"/>
      </w:pPr>
      <w:r>
        <w:t>УТВЕРЖДАЮ</w:t>
      </w:r>
    </w:p>
    <w:p w:rsidR="00404A7B" w:rsidRDefault="00404A7B" w:rsidP="00404A7B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right"/>
      </w:pPr>
      <w:r>
        <w:t>П.С.Иванова</w:t>
      </w:r>
    </w:p>
    <w:p w:rsidR="00404A7B" w:rsidRDefault="00404A7B" w:rsidP="00404A7B">
      <w:pPr>
        <w:jc w:val="right"/>
      </w:pPr>
    </w:p>
    <w:p w:rsidR="00404A7B" w:rsidRDefault="00404A7B" w:rsidP="00404A7B">
      <w:pPr>
        <w:jc w:val="center"/>
        <w:rPr>
          <w:b/>
        </w:rPr>
      </w:pPr>
      <w:r>
        <w:rPr>
          <w:b/>
        </w:rPr>
        <w:t>АКТ</w:t>
      </w:r>
    </w:p>
    <w:p w:rsidR="00404A7B" w:rsidRDefault="00404A7B" w:rsidP="00404A7B">
      <w:pPr>
        <w:jc w:val="center"/>
        <w:rPr>
          <w:b/>
        </w:rPr>
      </w:pPr>
      <w:r>
        <w:rPr>
          <w:b/>
        </w:rPr>
        <w:t>осмотра   здания   подлежащего  к списанию</w:t>
      </w:r>
    </w:p>
    <w:p w:rsidR="00404A7B" w:rsidRDefault="00404A7B" w:rsidP="00404A7B">
      <w:pPr>
        <w:jc w:val="center"/>
        <w:rPr>
          <w:b/>
        </w:rPr>
      </w:pPr>
    </w:p>
    <w:p w:rsidR="00404A7B" w:rsidRDefault="009015A8" w:rsidP="00404A7B">
      <w:r>
        <w:t>25.11</w:t>
      </w:r>
      <w:r w:rsidR="00404A7B">
        <w:t xml:space="preserve">.2016 г.                                                                                                    </w:t>
      </w:r>
      <w:proofErr w:type="spellStart"/>
      <w:r w:rsidR="00404A7B">
        <w:t>с</w:t>
      </w:r>
      <w:proofErr w:type="gramStart"/>
      <w:r w:rsidR="00404A7B">
        <w:t>.Ш</w:t>
      </w:r>
      <w:proofErr w:type="gramEnd"/>
      <w:r w:rsidR="00404A7B">
        <w:t>иньша</w:t>
      </w:r>
      <w:proofErr w:type="spellEnd"/>
    </w:p>
    <w:p w:rsidR="00404A7B" w:rsidRDefault="00404A7B" w:rsidP="00404A7B"/>
    <w:p w:rsidR="00404A7B" w:rsidRDefault="00404A7B" w:rsidP="00404A7B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>Составлен</w:t>
      </w:r>
      <w:proofErr w:type="gramEnd"/>
      <w:r>
        <w:rPr>
          <w:b/>
        </w:rPr>
        <w:t xml:space="preserve"> комиссией в составе</w:t>
      </w:r>
      <w:r>
        <w:t>: председателя комиссии: Ивановой Т.О.- гл</w:t>
      </w:r>
      <w:proofErr w:type="gramStart"/>
      <w:r>
        <w:t>.с</w:t>
      </w:r>
      <w:proofErr w:type="gramEnd"/>
      <w:r>
        <w:t>пециалиста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членов комиссии: </w:t>
      </w:r>
    </w:p>
    <w:p w:rsidR="00404A7B" w:rsidRDefault="00404A7B" w:rsidP="00404A7B">
      <w:pPr>
        <w:jc w:val="both"/>
      </w:pPr>
      <w:r>
        <w:t>Ефимовой Л.М. –</w:t>
      </w:r>
      <w:proofErr w:type="spellStart"/>
      <w:r>
        <w:t>вед</w:t>
      </w:r>
      <w:proofErr w:type="gramStart"/>
      <w:r>
        <w:t>.с</w:t>
      </w:r>
      <w:proofErr w:type="gramEnd"/>
      <w:r>
        <w:t>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Александровой </w:t>
      </w:r>
      <w:proofErr w:type="spellStart"/>
      <w:r>
        <w:t>Н.А.-вед.специалиста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</w:t>
      </w:r>
      <w:proofErr w:type="spellStart"/>
      <w:r>
        <w:t>Катканова</w:t>
      </w:r>
      <w:proofErr w:type="spellEnd"/>
      <w:r>
        <w:t xml:space="preserve"> </w:t>
      </w:r>
      <w:proofErr w:type="spellStart"/>
      <w:r>
        <w:t>С.П.-специалиста</w:t>
      </w:r>
      <w:proofErr w:type="spellEnd"/>
      <w:r>
        <w:t xml:space="preserve">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both"/>
      </w:pPr>
      <w:r>
        <w:rPr>
          <w:b/>
        </w:rPr>
        <w:t xml:space="preserve">    На предмет осмотра</w:t>
      </w:r>
      <w:r>
        <w:t xml:space="preserve">: 2-х квартирный жилой дом,  находящийся 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иньша</w:t>
      </w:r>
      <w:proofErr w:type="spellEnd"/>
      <w:r>
        <w:t xml:space="preserve"> ул.Советская д.9,  балансовая стоимость – 5300 рублей.</w:t>
      </w:r>
    </w:p>
    <w:p w:rsidR="00404A7B" w:rsidRDefault="00404A7B" w:rsidP="00404A7B">
      <w:pPr>
        <w:jc w:val="both"/>
      </w:pPr>
      <w:r>
        <w:t xml:space="preserve">     </w:t>
      </w:r>
      <w:r>
        <w:rPr>
          <w:b/>
        </w:rPr>
        <w:t>В ходе осмотра выявлено</w:t>
      </w:r>
      <w:r>
        <w:t>:  крыша здания  отсутствует</w:t>
      </w:r>
      <w:proofErr w:type="gramStart"/>
      <w:r>
        <w:t xml:space="preserve"> ,</w:t>
      </w:r>
      <w:proofErr w:type="gramEnd"/>
      <w:r>
        <w:t>несущие стены отсутствуют,</w:t>
      </w:r>
    </w:p>
    <w:p w:rsidR="00404A7B" w:rsidRDefault="00404A7B" w:rsidP="00404A7B">
      <w:pPr>
        <w:jc w:val="both"/>
      </w:pPr>
      <w:r>
        <w:t xml:space="preserve">     напольное покрытие здания отсутствует, фундамент разрушен. </w:t>
      </w:r>
    </w:p>
    <w:p w:rsidR="00404A7B" w:rsidRDefault="00404A7B" w:rsidP="00404A7B">
      <w:pPr>
        <w:jc w:val="both"/>
      </w:pPr>
      <w:r>
        <w:rPr>
          <w:b/>
        </w:rPr>
        <w:t xml:space="preserve">    Вывод комиссии</w:t>
      </w:r>
      <w:r>
        <w:t xml:space="preserve">:   2-х квартирный жилой дом пригоден к списанию.  </w:t>
      </w:r>
    </w:p>
    <w:p w:rsidR="00404A7B" w:rsidRDefault="00404A7B" w:rsidP="00404A7B">
      <w:pPr>
        <w:jc w:val="both"/>
      </w:pPr>
    </w:p>
    <w:p w:rsidR="00404A7B" w:rsidRDefault="00404A7B" w:rsidP="00404A7B"/>
    <w:p w:rsidR="00404A7B" w:rsidRDefault="00404A7B" w:rsidP="00404A7B">
      <w:r>
        <w:t>Председатель комиссии                         ________________      Иванова Т.О.</w:t>
      </w:r>
    </w:p>
    <w:p w:rsidR="00404A7B" w:rsidRDefault="00404A7B" w:rsidP="00404A7B"/>
    <w:p w:rsidR="00404A7B" w:rsidRDefault="00404A7B" w:rsidP="00404A7B">
      <w:r>
        <w:t>Члены комиссии:                                    ________________      Ефимова Л.М.</w:t>
      </w:r>
    </w:p>
    <w:p w:rsidR="00404A7B" w:rsidRDefault="00404A7B" w:rsidP="00404A7B">
      <w:r>
        <w:t xml:space="preserve">              </w:t>
      </w:r>
    </w:p>
    <w:p w:rsidR="00404A7B" w:rsidRDefault="00404A7B" w:rsidP="00404A7B">
      <w:r>
        <w:t xml:space="preserve">                                                                  ________________      Александрова Н.А.</w:t>
      </w:r>
    </w:p>
    <w:p w:rsidR="00404A7B" w:rsidRDefault="00404A7B" w:rsidP="00404A7B"/>
    <w:p w:rsidR="00404A7B" w:rsidRDefault="00404A7B" w:rsidP="00404A7B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</w:t>
      </w:r>
    </w:p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>
      <w:pPr>
        <w:jc w:val="right"/>
      </w:pPr>
      <w:r>
        <w:t>УТВЕРЖДАЮ</w:t>
      </w:r>
    </w:p>
    <w:p w:rsidR="00404A7B" w:rsidRDefault="00404A7B" w:rsidP="00404A7B">
      <w:pPr>
        <w:jc w:val="right"/>
      </w:pPr>
      <w:r>
        <w:t>глава администрации МО</w:t>
      </w:r>
      <w:r>
        <w:br/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right"/>
      </w:pPr>
      <w:r>
        <w:t>П.С.Иванова</w:t>
      </w:r>
    </w:p>
    <w:p w:rsidR="00404A7B" w:rsidRDefault="00404A7B" w:rsidP="00404A7B">
      <w:pPr>
        <w:jc w:val="right"/>
      </w:pPr>
    </w:p>
    <w:p w:rsidR="00404A7B" w:rsidRDefault="00404A7B" w:rsidP="00404A7B">
      <w:pPr>
        <w:jc w:val="center"/>
        <w:rPr>
          <w:b/>
        </w:rPr>
      </w:pPr>
      <w:r>
        <w:rPr>
          <w:b/>
        </w:rPr>
        <w:t>АКТ</w:t>
      </w:r>
    </w:p>
    <w:p w:rsidR="00404A7B" w:rsidRDefault="00404A7B" w:rsidP="00404A7B">
      <w:pPr>
        <w:jc w:val="center"/>
        <w:rPr>
          <w:b/>
        </w:rPr>
      </w:pPr>
      <w:r>
        <w:rPr>
          <w:b/>
        </w:rPr>
        <w:t>осмотра   здания   подлежащего  к списанию</w:t>
      </w:r>
    </w:p>
    <w:p w:rsidR="00404A7B" w:rsidRDefault="00404A7B" w:rsidP="00404A7B">
      <w:pPr>
        <w:jc w:val="center"/>
        <w:rPr>
          <w:b/>
        </w:rPr>
      </w:pPr>
    </w:p>
    <w:p w:rsidR="00404A7B" w:rsidRDefault="009015A8" w:rsidP="00404A7B">
      <w:r>
        <w:t>25.11</w:t>
      </w:r>
      <w:r w:rsidR="00404A7B">
        <w:t xml:space="preserve">.2016 г.                                                                                                    </w:t>
      </w:r>
      <w:proofErr w:type="spellStart"/>
      <w:r w:rsidR="00404A7B">
        <w:t>с</w:t>
      </w:r>
      <w:proofErr w:type="gramStart"/>
      <w:r w:rsidR="00404A7B">
        <w:t>.Ш</w:t>
      </w:r>
      <w:proofErr w:type="gramEnd"/>
      <w:r w:rsidR="00404A7B">
        <w:t>иньша</w:t>
      </w:r>
      <w:proofErr w:type="spellEnd"/>
    </w:p>
    <w:p w:rsidR="00404A7B" w:rsidRDefault="00404A7B" w:rsidP="00404A7B"/>
    <w:p w:rsidR="00404A7B" w:rsidRDefault="00404A7B" w:rsidP="00404A7B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>Составлен</w:t>
      </w:r>
      <w:proofErr w:type="gramEnd"/>
      <w:r>
        <w:rPr>
          <w:b/>
        </w:rPr>
        <w:t xml:space="preserve"> комиссией в составе</w:t>
      </w:r>
      <w:r>
        <w:t>: председателя комиссии: Ивановой Т.О.- гл</w:t>
      </w:r>
      <w:proofErr w:type="gramStart"/>
      <w:r>
        <w:t>.с</w:t>
      </w:r>
      <w:proofErr w:type="gramEnd"/>
      <w:r>
        <w:t>пециалиста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членов комиссии: </w:t>
      </w:r>
    </w:p>
    <w:p w:rsidR="00404A7B" w:rsidRDefault="00404A7B" w:rsidP="00404A7B">
      <w:pPr>
        <w:jc w:val="both"/>
      </w:pPr>
      <w:r>
        <w:t>Ефимовой Л.М. –</w:t>
      </w:r>
      <w:proofErr w:type="spellStart"/>
      <w:r>
        <w:t>вед</w:t>
      </w:r>
      <w:proofErr w:type="gramStart"/>
      <w:r>
        <w:t>.с</w:t>
      </w:r>
      <w:proofErr w:type="gramEnd"/>
      <w:r>
        <w:t>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Александровой </w:t>
      </w:r>
      <w:proofErr w:type="spellStart"/>
      <w:r>
        <w:t>Н.А.-вед.специалиста</w:t>
      </w:r>
      <w:proofErr w:type="spellEnd"/>
      <w:r>
        <w:t xml:space="preserve"> администрации МО «</w:t>
      </w:r>
      <w:proofErr w:type="spellStart"/>
      <w:r>
        <w:t>Моркинский</w:t>
      </w:r>
      <w:proofErr w:type="spellEnd"/>
      <w:r>
        <w:t xml:space="preserve"> муниципальный район», </w:t>
      </w:r>
      <w:proofErr w:type="spellStart"/>
      <w:r>
        <w:t>Катканова</w:t>
      </w:r>
      <w:proofErr w:type="spellEnd"/>
      <w:r>
        <w:t xml:space="preserve"> </w:t>
      </w:r>
      <w:proofErr w:type="spellStart"/>
      <w:r>
        <w:t>С.П.-специалиста</w:t>
      </w:r>
      <w:proofErr w:type="spellEnd"/>
      <w:r>
        <w:t xml:space="preserve">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404A7B" w:rsidRDefault="00404A7B" w:rsidP="00404A7B">
      <w:pPr>
        <w:jc w:val="both"/>
      </w:pPr>
      <w:r>
        <w:rPr>
          <w:b/>
        </w:rPr>
        <w:t xml:space="preserve">    На предмет осмотра</w:t>
      </w:r>
      <w:r>
        <w:t xml:space="preserve">:  4-х квартирный жилой дом,  находящийся по адресу: Республика Марий Эл, </w:t>
      </w:r>
      <w:proofErr w:type="spellStart"/>
      <w:r>
        <w:t>Моркинский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иньша,у</w:t>
      </w:r>
      <w:proofErr w:type="spellEnd"/>
      <w:r>
        <w:t xml:space="preserve"> л.Советская д.30, балансовая  стоимость  -</w:t>
      </w:r>
    </w:p>
    <w:p w:rsidR="00404A7B" w:rsidRDefault="00404A7B" w:rsidP="00404A7B">
      <w:pPr>
        <w:jc w:val="both"/>
      </w:pPr>
      <w:r>
        <w:t>15200 рублей</w:t>
      </w:r>
    </w:p>
    <w:p w:rsidR="00404A7B" w:rsidRDefault="00404A7B" w:rsidP="00404A7B">
      <w:pPr>
        <w:jc w:val="both"/>
      </w:pPr>
      <w:r>
        <w:t xml:space="preserve">     </w:t>
      </w:r>
      <w:r>
        <w:rPr>
          <w:b/>
        </w:rPr>
        <w:t>В ходе осмотра выявлено</w:t>
      </w:r>
      <w:r>
        <w:t>:  крыша здания  отсутствует</w:t>
      </w:r>
      <w:proofErr w:type="gramStart"/>
      <w:r>
        <w:t xml:space="preserve"> ,</w:t>
      </w:r>
      <w:proofErr w:type="gramEnd"/>
      <w:r>
        <w:t>несущие стены отсутствуют,</w:t>
      </w:r>
    </w:p>
    <w:p w:rsidR="00404A7B" w:rsidRDefault="00404A7B" w:rsidP="00404A7B">
      <w:pPr>
        <w:jc w:val="both"/>
      </w:pPr>
      <w:r>
        <w:t xml:space="preserve">     напольное  покрытие  здания отсутствует, фундамент разрушен. </w:t>
      </w:r>
    </w:p>
    <w:p w:rsidR="00404A7B" w:rsidRDefault="00404A7B" w:rsidP="00404A7B">
      <w:pPr>
        <w:jc w:val="both"/>
      </w:pPr>
      <w:r>
        <w:rPr>
          <w:b/>
        </w:rPr>
        <w:t xml:space="preserve">    Вывод комиссии</w:t>
      </w:r>
      <w:r>
        <w:t xml:space="preserve">:   4-х квартирный жилой дом пригоден к списанию.  </w:t>
      </w:r>
    </w:p>
    <w:p w:rsidR="00404A7B" w:rsidRDefault="00404A7B" w:rsidP="00404A7B">
      <w:pPr>
        <w:jc w:val="both"/>
      </w:pPr>
    </w:p>
    <w:p w:rsidR="00404A7B" w:rsidRDefault="00404A7B" w:rsidP="00404A7B"/>
    <w:p w:rsidR="00404A7B" w:rsidRDefault="00404A7B" w:rsidP="00404A7B">
      <w:r>
        <w:t>Председатель комиссии                         ________________      Иванова Т.О.</w:t>
      </w:r>
    </w:p>
    <w:p w:rsidR="00404A7B" w:rsidRDefault="00404A7B" w:rsidP="00404A7B"/>
    <w:p w:rsidR="00404A7B" w:rsidRDefault="00404A7B" w:rsidP="00404A7B">
      <w:r>
        <w:t>Члены комиссии:                                    ________________      Ефимова Л.М.</w:t>
      </w:r>
    </w:p>
    <w:p w:rsidR="00404A7B" w:rsidRDefault="00404A7B" w:rsidP="00404A7B">
      <w:r>
        <w:t xml:space="preserve">              </w:t>
      </w:r>
    </w:p>
    <w:p w:rsidR="00404A7B" w:rsidRDefault="00404A7B" w:rsidP="00404A7B">
      <w:r>
        <w:t xml:space="preserve">                                                                  ________________      Александрова Н.А.</w:t>
      </w:r>
    </w:p>
    <w:p w:rsidR="00404A7B" w:rsidRDefault="00404A7B" w:rsidP="00404A7B"/>
    <w:p w:rsidR="00404A7B" w:rsidRDefault="00404A7B" w:rsidP="00404A7B">
      <w:r>
        <w:t xml:space="preserve">                                                                  ________________      </w:t>
      </w:r>
      <w:proofErr w:type="spellStart"/>
      <w:r>
        <w:t>Катканов</w:t>
      </w:r>
      <w:proofErr w:type="spellEnd"/>
      <w:r>
        <w:t xml:space="preserve"> С.П.</w:t>
      </w:r>
    </w:p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1D55FA" w:rsidRDefault="001D55FA"/>
    <w:sectPr w:rsidR="001D55FA" w:rsidSect="001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A54"/>
    <w:multiLevelType w:val="hybridMultilevel"/>
    <w:tmpl w:val="14F8C1E0"/>
    <w:lvl w:ilvl="0" w:tplc="EE84F882">
      <w:start w:val="1"/>
      <w:numFmt w:val="decimalZero"/>
      <w:lvlText w:val="%1"/>
      <w:lvlJc w:val="left"/>
      <w:pPr>
        <w:ind w:left="1680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7B"/>
    <w:rsid w:val="00010A04"/>
    <w:rsid w:val="001D55FA"/>
    <w:rsid w:val="00404A7B"/>
    <w:rsid w:val="007973A6"/>
    <w:rsid w:val="009015A8"/>
    <w:rsid w:val="00B7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4A7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4A7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4A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0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списании имущества муниципальной собственности муниципального образования  «Шиньшинское сельское поселение»</_x041e__x043f__x0438__x0441__x0430__x043d__x0438__x0435_>
    <_x2116__x0020__x0434__x043e__x043a__x0443__x043c__x0435__x043d__x0442__x0430_ xmlns="863b7f7b-da84-46a0-829e-ff86d1b7a783">85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XXJ7TYMEEKJ2-4367-133</_dlc_DocId>
    <_dlc_DocIdUrl xmlns="57504d04-691e-4fc4-8f09-4f19fdbe90f6">
      <Url>https://vip.gov.mari.ru/morki/shinsha/_layouts/DocIdRedir.aspx?ID=XXJ7TYMEEKJ2-4367-133</Url>
      <Description>XXJ7TYMEEKJ2-4367-133</Description>
    </_dlc_DocIdUrl>
  </documentManagement>
</p:properties>
</file>

<file path=customXml/itemProps1.xml><?xml version="1.0" encoding="utf-8"?>
<ds:datastoreItem xmlns:ds="http://schemas.openxmlformats.org/officeDocument/2006/customXml" ds:itemID="{A77F87AE-5A60-4BF0-B541-157E68CB9050}"/>
</file>

<file path=customXml/itemProps2.xml><?xml version="1.0" encoding="utf-8"?>
<ds:datastoreItem xmlns:ds="http://schemas.openxmlformats.org/officeDocument/2006/customXml" ds:itemID="{6DB14C3D-E272-41FC-9DD1-23F9881E8B12}"/>
</file>

<file path=customXml/itemProps3.xml><?xml version="1.0" encoding="utf-8"?>
<ds:datastoreItem xmlns:ds="http://schemas.openxmlformats.org/officeDocument/2006/customXml" ds:itemID="{89ADC4CB-B6B8-43F4-B865-D01AB951C198}"/>
</file>

<file path=customXml/itemProps4.xml><?xml version="1.0" encoding="utf-8"?>
<ds:datastoreItem xmlns:ds="http://schemas.openxmlformats.org/officeDocument/2006/customXml" ds:itemID="{D7289865-923D-4BBC-9533-D1B6880BE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1901</Words>
  <Characters>10839</Characters>
  <Application>Microsoft Office Word</Application>
  <DocSecurity>0</DocSecurity>
  <Lines>90</Lines>
  <Paragraphs>25</Paragraphs>
  <ScaleCrop>false</ScaleCrop>
  <Company>Microsoft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85 от 25.11.2016 года</dc:title>
  <dc:subject/>
  <dc:creator>Admin</dc:creator>
  <cp:keywords/>
  <dc:description/>
  <cp:lastModifiedBy>Admin</cp:lastModifiedBy>
  <cp:revision>6</cp:revision>
  <cp:lastPrinted>2016-12-12T07:42:00Z</cp:lastPrinted>
  <dcterms:created xsi:type="dcterms:W3CDTF">2016-12-12T07:05:00Z</dcterms:created>
  <dcterms:modified xsi:type="dcterms:W3CDTF">2016-12-13T05:59:00Z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0767a49d-2406-40e0-bffe-2150fcf3b869</vt:lpwstr>
  </property>
</Properties>
</file>